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C" w:rsidRDefault="008C3DEA" w:rsidP="003B4A33">
      <w:pPr>
        <w:shd w:val="clear" w:color="auto" w:fill="632423" w:themeFill="accent2" w:themeFillShade="80"/>
        <w:ind w:left="-432" w:right="-432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Quarterly </w:t>
      </w:r>
      <w:r w:rsidR="000A66CC">
        <w:rPr>
          <w:rFonts w:ascii="Garamond" w:hAnsi="Garamond"/>
          <w:b/>
          <w:sz w:val="44"/>
          <w:szCs w:val="44"/>
        </w:rPr>
        <w:t>Employment</w:t>
      </w:r>
      <w:r w:rsidR="00AE6A00">
        <w:rPr>
          <w:rFonts w:ascii="Garamond" w:hAnsi="Garamond"/>
          <w:b/>
          <w:sz w:val="44"/>
          <w:szCs w:val="44"/>
        </w:rPr>
        <w:t xml:space="preserve"> Verification </w:t>
      </w:r>
      <w:r w:rsidR="00AD424C" w:rsidRPr="00E30294">
        <w:rPr>
          <w:rFonts w:ascii="Garamond" w:hAnsi="Garamond"/>
          <w:b/>
          <w:sz w:val="44"/>
          <w:szCs w:val="44"/>
        </w:rPr>
        <w:t>Form</w:t>
      </w:r>
    </w:p>
    <w:p w:rsidR="008F7B40" w:rsidRDefault="008F7B40" w:rsidP="003B4A33">
      <w:pPr>
        <w:shd w:val="clear" w:color="auto" w:fill="632423" w:themeFill="accent2" w:themeFillShade="80"/>
        <w:ind w:left="-432" w:right="-432"/>
        <w:jc w:val="center"/>
        <w:rPr>
          <w:rFonts w:ascii="Garamond" w:hAnsi="Garamond"/>
          <w:b/>
        </w:rPr>
      </w:pPr>
    </w:p>
    <w:p w:rsidR="00D11253" w:rsidRDefault="00D11253" w:rsidP="003B4A33">
      <w:pPr>
        <w:shd w:val="clear" w:color="auto" w:fill="632423" w:themeFill="accent2" w:themeFillShade="80"/>
        <w:ind w:left="-432" w:right="-432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733425" cy="485775"/>
            <wp:effectExtent l="19050" t="0" r="9525" b="0"/>
            <wp:docPr id="1" name="Picture 0" descr="CCDF B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F Bea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48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03D" w:rsidRDefault="004B136A">
      <w:r>
        <w:t xml:space="preserve">This document certifies that you are formally </w:t>
      </w:r>
      <w:r w:rsidR="00AE6A00">
        <w:t xml:space="preserve">submitting requested </w:t>
      </w:r>
      <w:r w:rsidR="000A66CC">
        <w:t>Employment</w:t>
      </w:r>
      <w:r w:rsidR="00AE6A00">
        <w:t xml:space="preserve"> information.</w:t>
      </w:r>
      <w:r w:rsidR="008C463F">
        <w:t xml:space="preserve">  </w:t>
      </w:r>
    </w:p>
    <w:p w:rsidR="004B136A" w:rsidRPr="008C3DEA" w:rsidRDefault="008C463F">
      <w:pPr>
        <w:rPr>
          <w:b/>
          <w:u w:val="single"/>
        </w:rPr>
      </w:pPr>
      <w:r>
        <w:t xml:space="preserve">Please return </w:t>
      </w:r>
      <w:r w:rsidR="000A66CC">
        <w:t>this form</w:t>
      </w:r>
      <w:r w:rsidR="00AE6A00">
        <w:t xml:space="preserve"> to the CCDF staff</w:t>
      </w:r>
      <w:r>
        <w:t>.</w:t>
      </w:r>
      <w:r w:rsidR="008C3DEA">
        <w:t xml:space="preserve">  Time period </w:t>
      </w:r>
      <w:r w:rsidR="004961EA">
        <w:rPr>
          <w:b/>
          <w:u w:val="single"/>
        </w:rPr>
        <w:t>________________________________</w:t>
      </w:r>
    </w:p>
    <w:p w:rsidR="004B136A" w:rsidRPr="004E0B20" w:rsidRDefault="004E0B20" w:rsidP="004E0B20">
      <w:pPr>
        <w:shd w:val="clear" w:color="auto" w:fill="D6E3BC" w:themeFill="accent3" w:themeFillTint="66"/>
        <w:rPr>
          <w:b/>
          <w:u w:val="single"/>
        </w:rPr>
      </w:pPr>
      <w:r w:rsidRPr="004E0B20">
        <w:rPr>
          <w:b/>
          <w:u w:val="single"/>
        </w:rPr>
        <w:t xml:space="preserve">Due Date: </w:t>
      </w:r>
    </w:p>
    <w:p w:rsidR="0062607F" w:rsidRDefault="0062607F"/>
    <w:p w:rsidR="0062607F" w:rsidRDefault="000F4845">
      <w:r w:rsidRPr="008C463F">
        <w:rPr>
          <w:b/>
        </w:rPr>
        <w:t>Your n</w:t>
      </w:r>
      <w:r w:rsidR="003B4A33" w:rsidRPr="008C463F">
        <w:rPr>
          <w:b/>
        </w:rPr>
        <w:t>ame</w:t>
      </w:r>
      <w:r w:rsidR="0062607F" w:rsidRPr="008C463F">
        <w:rPr>
          <w:b/>
        </w:rPr>
        <w:t>:</w:t>
      </w:r>
      <w:r w:rsidR="003B4A33">
        <w:t xml:space="preserve"> __</w:t>
      </w:r>
      <w:r w:rsidR="0062607F">
        <w:t>___</w:t>
      </w:r>
      <w:r w:rsidR="0027459E">
        <w:t>_________________________</w:t>
      </w:r>
      <w:r w:rsidR="0062607F">
        <w:t>___________</w:t>
      </w:r>
      <w:r>
        <w:t>______</w:t>
      </w:r>
      <w:r w:rsidR="0062607F">
        <w:t>__</w:t>
      </w:r>
      <w:r>
        <w:t>__</w:t>
      </w:r>
      <w:r w:rsidR="0062607F">
        <w:t>_____________________</w:t>
      </w:r>
    </w:p>
    <w:p w:rsidR="000F4845" w:rsidRDefault="000F4845"/>
    <w:p w:rsidR="000F4845" w:rsidRPr="008C3DEA" w:rsidRDefault="000F4845" w:rsidP="000F4845">
      <w:pPr>
        <w:jc w:val="center"/>
        <w:rPr>
          <w:sz w:val="18"/>
          <w:szCs w:val="18"/>
        </w:rPr>
      </w:pPr>
      <w:r w:rsidRPr="008C3DEA">
        <w:rPr>
          <w:sz w:val="18"/>
          <w:szCs w:val="18"/>
        </w:rPr>
        <w:t>I am:   ___ Mom</w:t>
      </w:r>
      <w:proofErr w:type="gramStart"/>
      <w:r w:rsidRPr="008C3DEA">
        <w:rPr>
          <w:sz w:val="18"/>
          <w:szCs w:val="18"/>
        </w:rPr>
        <w:t>;  _</w:t>
      </w:r>
      <w:proofErr w:type="gramEnd"/>
      <w:r w:rsidRPr="008C3DEA">
        <w:rPr>
          <w:sz w:val="18"/>
          <w:szCs w:val="18"/>
        </w:rPr>
        <w:t>__ Dad;  ___Grandparent;  ___Sibling; or  ___Aunt/</w:t>
      </w:r>
      <w:r w:rsidR="00152C0D" w:rsidRPr="008C3DEA">
        <w:rPr>
          <w:sz w:val="18"/>
          <w:szCs w:val="18"/>
        </w:rPr>
        <w:t>Uncle (</w:t>
      </w:r>
      <w:r w:rsidRPr="008C3DEA">
        <w:rPr>
          <w:sz w:val="18"/>
          <w:szCs w:val="18"/>
        </w:rPr>
        <w:t>check one) to the child on the program.</w:t>
      </w:r>
    </w:p>
    <w:p w:rsidR="003B4A33" w:rsidRDefault="003B4A33"/>
    <w:p w:rsidR="003B4A33" w:rsidRDefault="003B4A33"/>
    <w:p w:rsidR="003B4A33" w:rsidRDefault="003B4A33">
      <w:r>
        <w:t xml:space="preserve"> Job Title: _______________________________________</w:t>
      </w:r>
      <w:r w:rsidR="000F4845">
        <w:t>______</w:t>
      </w:r>
      <w:r>
        <w:t>___________</w:t>
      </w:r>
      <w:r w:rsidR="000F4845">
        <w:t>______</w:t>
      </w:r>
      <w:r>
        <w:t>____________</w:t>
      </w:r>
    </w:p>
    <w:p w:rsidR="0062607F" w:rsidRDefault="0062607F"/>
    <w:p w:rsidR="003B4A33" w:rsidRDefault="003B4A33"/>
    <w:p w:rsidR="003B4A33" w:rsidRDefault="003B4A33">
      <w:r>
        <w:t>Work Schedule: _________________________________________________________</w:t>
      </w:r>
      <w:r w:rsidR="000F4845">
        <w:t>______</w:t>
      </w:r>
      <w:r>
        <w:t>______</w:t>
      </w:r>
    </w:p>
    <w:p w:rsidR="008F7B40" w:rsidRDefault="008F7B40"/>
    <w:p w:rsidR="008F7B40" w:rsidRDefault="008F7B40"/>
    <w:p w:rsidR="008F7B40" w:rsidRDefault="008F7B40" w:rsidP="00B77686">
      <w:r>
        <w:t>P</w:t>
      </w:r>
      <w:r w:rsidR="000F4845">
        <w:t xml:space="preserve">ay Rate:  _________________;  </w:t>
      </w:r>
      <w:r w:rsidR="000A66CC">
        <w:t xml:space="preserve">by: </w:t>
      </w:r>
      <w:r>
        <w:t>____</w:t>
      </w:r>
      <w:r w:rsidR="000A66CC">
        <w:t xml:space="preserve"> </w:t>
      </w:r>
      <w:r w:rsidR="000F4845">
        <w:t>Hourly; ___</w:t>
      </w:r>
      <w:r>
        <w:t xml:space="preserve">Monthly or </w:t>
      </w:r>
      <w:r w:rsidR="000A66CC">
        <w:t xml:space="preserve"> </w:t>
      </w:r>
      <w:r>
        <w:t>____</w:t>
      </w:r>
      <w:r w:rsidR="000F4845">
        <w:t>Annually</w:t>
      </w:r>
    </w:p>
    <w:p w:rsidR="0062607F" w:rsidRDefault="0062607F"/>
    <w:p w:rsidR="003B4A33" w:rsidRDefault="003B4A33"/>
    <w:p w:rsidR="0062607F" w:rsidRDefault="003B4A33">
      <w:r w:rsidRPr="008C463F">
        <w:rPr>
          <w:b/>
        </w:rPr>
        <w:t>Name of Employer</w:t>
      </w:r>
      <w:r w:rsidR="0062607F">
        <w:t>:</w:t>
      </w:r>
      <w:r>
        <w:t xml:space="preserve"> </w:t>
      </w:r>
      <w:r w:rsidR="0062607F">
        <w:t>_</w:t>
      </w:r>
      <w:r>
        <w:t>_____________</w:t>
      </w:r>
      <w:r w:rsidR="0062607F">
        <w:t>______________________________________________</w:t>
      </w:r>
      <w:r w:rsidR="000F4845">
        <w:t>_____</w:t>
      </w:r>
      <w:r w:rsidR="0062607F">
        <w:t>_</w:t>
      </w:r>
    </w:p>
    <w:p w:rsidR="0062607F" w:rsidRDefault="0062607F"/>
    <w:p w:rsidR="0062607F" w:rsidRDefault="0062607F"/>
    <w:p w:rsidR="0062607F" w:rsidRDefault="003B4A33">
      <w:r>
        <w:t>Employer’s Address</w:t>
      </w:r>
      <w:r w:rsidR="0062607F">
        <w:t>: _</w:t>
      </w:r>
      <w:r>
        <w:t>_______________</w:t>
      </w:r>
      <w:r w:rsidR="0062607F">
        <w:t>___________________________________________</w:t>
      </w:r>
      <w:r w:rsidR="000F4845">
        <w:t>_____</w:t>
      </w:r>
      <w:r w:rsidR="0062607F">
        <w:t>_</w:t>
      </w:r>
    </w:p>
    <w:p w:rsidR="0062607F" w:rsidRDefault="0062607F"/>
    <w:p w:rsidR="0027459E" w:rsidRDefault="0027459E"/>
    <w:p w:rsidR="0062607F" w:rsidRDefault="003B4A33">
      <w:r>
        <w:t>Employer’s Telephone Number</w:t>
      </w:r>
      <w:r w:rsidR="0027459E">
        <w:t>: _</w:t>
      </w:r>
      <w:r>
        <w:t>_____</w:t>
      </w:r>
      <w:r w:rsidR="0027459E">
        <w:t>____________________________________________</w:t>
      </w:r>
      <w:r w:rsidR="000F4845">
        <w:t>_____</w:t>
      </w:r>
      <w:r w:rsidR="0027459E">
        <w:t>_</w:t>
      </w:r>
    </w:p>
    <w:p w:rsidR="008C463F" w:rsidRDefault="000A66CC">
      <w:r>
        <w:t xml:space="preserve">   </w:t>
      </w:r>
    </w:p>
    <w:p w:rsidR="008C463F" w:rsidRPr="008C463F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By signing below, I</w:t>
      </w:r>
      <w:r w:rsidRPr="008C463F">
        <w:rPr>
          <w:sz w:val="28"/>
          <w:szCs w:val="28"/>
        </w:rPr>
        <w:t xml:space="preserve"> acknowledge that the person listed above is employed by our company/agency currently.</w:t>
      </w:r>
    </w:p>
    <w:p w:rsidR="008F7B40" w:rsidRDefault="000A66CC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8F7B40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00"/>
        </w:rPr>
      </w:pPr>
      <w:r w:rsidRPr="008C463F">
        <w:rPr>
          <w:b/>
        </w:rPr>
        <w:t xml:space="preserve">Employer’s </w:t>
      </w:r>
      <w:proofErr w:type="gramStart"/>
      <w:r w:rsidRPr="008C463F">
        <w:rPr>
          <w:b/>
        </w:rPr>
        <w:t>Signature</w:t>
      </w:r>
      <w:r w:rsidRPr="008C463F">
        <w:t xml:space="preserve"> </w:t>
      </w:r>
      <w:r w:rsidR="008F7B40" w:rsidRPr="008C463F">
        <w:rPr>
          <w:shd w:val="clear" w:color="auto" w:fill="FFFF00"/>
        </w:rPr>
        <w:t xml:space="preserve"> </w:t>
      </w:r>
      <w:r>
        <w:rPr>
          <w:shd w:val="clear" w:color="auto" w:fill="FFFF00"/>
        </w:rPr>
        <w:t>_</w:t>
      </w:r>
      <w:proofErr w:type="gramEnd"/>
      <w:r>
        <w:rPr>
          <w:shd w:val="clear" w:color="auto" w:fill="FFFF00"/>
        </w:rPr>
        <w:t>______</w:t>
      </w:r>
      <w:r w:rsidR="008F7B40" w:rsidRPr="008C463F">
        <w:rPr>
          <w:shd w:val="clear" w:color="auto" w:fill="FFFF00"/>
        </w:rPr>
        <w:t>___</w:t>
      </w:r>
      <w:r w:rsidR="000A66CC" w:rsidRPr="008C463F">
        <w:rPr>
          <w:shd w:val="clear" w:color="auto" w:fill="FFFF00"/>
        </w:rPr>
        <w:t>_____________________________</w:t>
      </w:r>
      <w:r w:rsidR="008F7B40" w:rsidRPr="008C463F">
        <w:rPr>
          <w:shd w:val="clear" w:color="auto" w:fill="FFFF00"/>
        </w:rPr>
        <w:t>___________________</w:t>
      </w:r>
      <w:r w:rsidR="000F4845" w:rsidRPr="008C463F">
        <w:rPr>
          <w:shd w:val="clear" w:color="auto" w:fill="FFFF00"/>
        </w:rPr>
        <w:t>_____</w:t>
      </w:r>
      <w:r w:rsidR="008F7B40" w:rsidRPr="008C463F">
        <w:rPr>
          <w:shd w:val="clear" w:color="auto" w:fill="FFFF00"/>
        </w:rPr>
        <w:t>_</w:t>
      </w:r>
    </w:p>
    <w:p w:rsidR="008C463F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00"/>
        </w:rPr>
      </w:pPr>
    </w:p>
    <w:p w:rsidR="008C463F" w:rsidRPr="008C463F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00"/>
        </w:rPr>
      </w:pPr>
      <w:r>
        <w:rPr>
          <w:shd w:val="clear" w:color="auto" w:fill="FFFF00"/>
        </w:rPr>
        <w:t>Employer’s Job Title: __________________________________________________________________</w:t>
      </w:r>
    </w:p>
    <w:p w:rsidR="008C463F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00"/>
        </w:rPr>
      </w:pPr>
    </w:p>
    <w:p w:rsidR="008C463F" w:rsidRPr="008C463F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hd w:val="clear" w:color="auto" w:fill="FFFF00"/>
        </w:rPr>
      </w:pPr>
    </w:p>
    <w:p w:rsidR="008C463F" w:rsidRDefault="008C463F" w:rsidP="008C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8C463F">
        <w:rPr>
          <w:shd w:val="clear" w:color="auto" w:fill="FFFF00"/>
        </w:rPr>
        <w:t>Date Signed: __________________</w:t>
      </w:r>
    </w:p>
    <w:p w:rsidR="0027459E" w:rsidRDefault="0027459E"/>
    <w:p w:rsidR="0027459E" w:rsidRPr="000F4845" w:rsidRDefault="008F7B40" w:rsidP="0027459E">
      <w:pPr>
        <w:rPr>
          <w:sz w:val="20"/>
          <w:szCs w:val="20"/>
        </w:rPr>
      </w:pPr>
      <w:r w:rsidRPr="000F4845">
        <w:rPr>
          <w:sz w:val="20"/>
          <w:szCs w:val="20"/>
        </w:rPr>
        <w:t>Under federal regulations, CRIHB and the CCDF program are required to verify the employment status and family income of all CCDF clients.  At least one parent/guardian must be employed to continue to be eligible for CCDF.</w:t>
      </w:r>
      <w:r w:rsidR="000A66CC" w:rsidRPr="000F4845">
        <w:rPr>
          <w:sz w:val="20"/>
          <w:szCs w:val="20"/>
        </w:rPr>
        <w:t xml:space="preserve">  </w:t>
      </w:r>
      <w:r w:rsidR="000F4845" w:rsidRPr="000F4845">
        <w:rPr>
          <w:sz w:val="20"/>
          <w:szCs w:val="20"/>
        </w:rPr>
        <w:t>All employed family members</w:t>
      </w:r>
      <w:r w:rsidR="008C463F">
        <w:rPr>
          <w:sz w:val="20"/>
          <w:szCs w:val="20"/>
        </w:rPr>
        <w:t xml:space="preserve"> in the same household </w:t>
      </w:r>
      <w:r w:rsidR="000F4845" w:rsidRPr="000F4845">
        <w:rPr>
          <w:sz w:val="20"/>
          <w:szCs w:val="20"/>
        </w:rPr>
        <w:t xml:space="preserve">must complete this form. </w:t>
      </w:r>
    </w:p>
    <w:p w:rsidR="008F7B40" w:rsidRDefault="008F7B40" w:rsidP="0027459E"/>
    <w:p w:rsidR="008F7B40" w:rsidRPr="000F4845" w:rsidRDefault="00317B4A" w:rsidP="0027459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5pt;margin-top:32.5pt;width:375pt;height:77.55pt;z-index:251658240" fillcolor="#eaf1dd [662]">
            <v:textbox>
              <w:txbxContent>
                <w:p w:rsidR="00E648EF" w:rsidRPr="003C48A1" w:rsidRDefault="00E648EF" w:rsidP="00E648EF">
                  <w:pPr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3C48A1">
                    <w:rPr>
                      <w:b/>
                      <w:i/>
                      <w:sz w:val="18"/>
                      <w:szCs w:val="18"/>
                      <w:u w:val="single"/>
                    </w:rPr>
                    <w:t>CRIHB OFFICIAL USE ONLY:</w:t>
                  </w:r>
                </w:p>
                <w:p w:rsidR="00E648EF" w:rsidRDefault="00E648EF" w:rsidP="00E648E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 PERIOD COVERED BY THIS FORM:                        ______________________________</w:t>
                  </w:r>
                </w:p>
                <w:p w:rsidR="00E648EF" w:rsidRDefault="00E648EF" w:rsidP="00E648E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HOURS WORKED PER WEEK:</w:t>
                  </w:r>
                  <w:r>
                    <w:rPr>
                      <w:sz w:val="18"/>
                      <w:szCs w:val="18"/>
                    </w:rPr>
                    <w:tab/>
                    <w:t xml:space="preserve">                   ______________________________</w:t>
                  </w:r>
                </w:p>
                <w:p w:rsidR="00E648EF" w:rsidRDefault="00E648EF" w:rsidP="00E648E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ARE TOTAL HOURS 30+ HR/WEEK</w:t>
                  </w:r>
                  <w:proofErr w:type="gramStart"/>
                  <w:r>
                    <w:rPr>
                      <w:sz w:val="18"/>
                      <w:szCs w:val="18"/>
                    </w:rPr>
                    <w:t>?: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___YES        ____NO</w:t>
                  </w:r>
                </w:p>
                <w:p w:rsidR="00E648EF" w:rsidRDefault="00E648EF" w:rsidP="00E648EF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HOURS ALIGN WITH CHILD CARE NEEDED</w:t>
                  </w:r>
                  <w:proofErr w:type="gramStart"/>
                  <w:r>
                    <w:rPr>
                      <w:sz w:val="18"/>
                      <w:szCs w:val="18"/>
                    </w:rPr>
                    <w:t>?:</w:t>
                  </w:r>
                  <w:proofErr w:type="gramEnd"/>
                  <w:r>
                    <w:rPr>
                      <w:sz w:val="18"/>
                      <w:szCs w:val="18"/>
                    </w:rPr>
                    <w:tab/>
                    <w:t xml:space="preserve">   ___YES        ____NO</w:t>
                  </w:r>
                </w:p>
                <w:p w:rsidR="00E648EF" w:rsidRDefault="00E648EF"/>
              </w:txbxContent>
            </v:textbox>
          </v:shape>
        </w:pict>
      </w:r>
      <w:r w:rsidR="008F7B40" w:rsidRPr="000F4845">
        <w:rPr>
          <w:b/>
          <w:sz w:val="20"/>
          <w:szCs w:val="20"/>
        </w:rPr>
        <w:t xml:space="preserve">Failure to complete and return the information requested by the time period given above will terminate your current CCDF Agreement.  You will be financially responsible </w:t>
      </w:r>
      <w:r w:rsidR="00EB38AE" w:rsidRPr="000F4845">
        <w:rPr>
          <w:b/>
          <w:sz w:val="20"/>
          <w:szCs w:val="20"/>
        </w:rPr>
        <w:t>for all child care costs if your CCDF Agreement is terminated.</w:t>
      </w:r>
    </w:p>
    <w:sectPr w:rsidR="008F7B40" w:rsidRPr="000F4845" w:rsidSect="00B81867">
      <w:footerReference w:type="default" r:id="rId8"/>
      <w:pgSz w:w="12240" w:h="15840"/>
      <w:pgMar w:top="540" w:right="810" w:bottom="63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40" w:rsidRDefault="008F7B40" w:rsidP="00D11253">
      <w:r>
        <w:separator/>
      </w:r>
    </w:p>
  </w:endnote>
  <w:endnote w:type="continuationSeparator" w:id="0">
    <w:p w:rsidR="008F7B40" w:rsidRDefault="008F7B40" w:rsidP="00D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40" w:rsidRPr="00D11253" w:rsidRDefault="008F7B40">
    <w:pPr>
      <w:pStyle w:val="Footer"/>
      <w:rPr>
        <w:sz w:val="16"/>
        <w:szCs w:val="16"/>
      </w:rPr>
    </w:pPr>
    <w:r w:rsidRPr="00D11253">
      <w:rPr>
        <w:sz w:val="16"/>
        <w:szCs w:val="16"/>
      </w:rPr>
      <w:t>CRIHB, Inc. – CCDF Program – July 2011</w:t>
    </w:r>
  </w:p>
  <w:p w:rsidR="008F7B40" w:rsidRPr="00D11253" w:rsidRDefault="008F7B40">
    <w:pPr>
      <w:pStyle w:val="Footer"/>
      <w:rPr>
        <w:sz w:val="16"/>
        <w:szCs w:val="16"/>
      </w:rPr>
    </w:pPr>
    <w:r w:rsidRPr="00D11253">
      <w:rPr>
        <w:sz w:val="16"/>
        <w:szCs w:val="16"/>
      </w:rPr>
      <w:t>Created by: AnnLouise Bonnitto, JD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40" w:rsidRDefault="008F7B40" w:rsidP="00D11253">
      <w:r>
        <w:separator/>
      </w:r>
    </w:p>
  </w:footnote>
  <w:footnote w:type="continuationSeparator" w:id="0">
    <w:p w:rsidR="008F7B40" w:rsidRDefault="008F7B40" w:rsidP="00D1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1A2"/>
    <w:multiLevelType w:val="hybridMultilevel"/>
    <w:tmpl w:val="D390D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4C"/>
    <w:rsid w:val="000A66CC"/>
    <w:rsid w:val="000F4845"/>
    <w:rsid w:val="00134BAD"/>
    <w:rsid w:val="00152C0D"/>
    <w:rsid w:val="0027459E"/>
    <w:rsid w:val="002A6E61"/>
    <w:rsid w:val="00317B4A"/>
    <w:rsid w:val="003B0AB7"/>
    <w:rsid w:val="003B4A33"/>
    <w:rsid w:val="004961EA"/>
    <w:rsid w:val="004B136A"/>
    <w:rsid w:val="004E0B20"/>
    <w:rsid w:val="00535A1F"/>
    <w:rsid w:val="00585A36"/>
    <w:rsid w:val="005F4CCB"/>
    <w:rsid w:val="0062321A"/>
    <w:rsid w:val="0062607F"/>
    <w:rsid w:val="00647BBA"/>
    <w:rsid w:val="006F6C25"/>
    <w:rsid w:val="0078703D"/>
    <w:rsid w:val="008C2B32"/>
    <w:rsid w:val="008C3DEA"/>
    <w:rsid w:val="008C463F"/>
    <w:rsid w:val="008D411F"/>
    <w:rsid w:val="008F7B40"/>
    <w:rsid w:val="0094115E"/>
    <w:rsid w:val="00A10970"/>
    <w:rsid w:val="00AD424C"/>
    <w:rsid w:val="00AE6A00"/>
    <w:rsid w:val="00B77686"/>
    <w:rsid w:val="00B81867"/>
    <w:rsid w:val="00C7765D"/>
    <w:rsid w:val="00C93557"/>
    <w:rsid w:val="00CA426D"/>
    <w:rsid w:val="00D11253"/>
    <w:rsid w:val="00D11742"/>
    <w:rsid w:val="00E0423F"/>
    <w:rsid w:val="00E648EF"/>
    <w:rsid w:val="00EB38AE"/>
    <w:rsid w:val="00F44E97"/>
    <w:rsid w:val="00F9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HSTABONNITTO</dc:creator>
  <cp:keywords/>
  <dc:description/>
  <cp:lastModifiedBy>hstabonnitto</cp:lastModifiedBy>
  <cp:revision>7</cp:revision>
  <cp:lastPrinted>2011-09-27T16:41:00Z</cp:lastPrinted>
  <dcterms:created xsi:type="dcterms:W3CDTF">2011-09-27T17:16:00Z</dcterms:created>
  <dcterms:modified xsi:type="dcterms:W3CDTF">2014-12-02T20:15:00Z</dcterms:modified>
</cp:coreProperties>
</file>